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4E08" w:rsidP="00434E08" w:rsidRDefault="00434E08" w14:paraId="195414F0" w14:textId="5A731001">
      <w:pPr>
        <w:pStyle w:val="Overskrift1"/>
      </w:pPr>
      <w:r w:rsidR="57413864">
        <w:rPr/>
        <w:t>Forberedelse</w:t>
      </w:r>
      <w:r w:rsidR="00434E08">
        <w:rPr/>
        <w:t xml:space="preserve"> til idrettsrådene for </w:t>
      </w:r>
      <w:r w:rsidR="0010706E">
        <w:rPr/>
        <w:t>kartlegging av idrettsanlegg</w:t>
      </w:r>
    </w:p>
    <w:p w:rsidR="00B435ED" w:rsidP="00434E08" w:rsidRDefault="00B435ED" w14:paraId="6E7B87B1" w14:textId="1160CEA8">
      <w:pPr>
        <w:pStyle w:val="Listeavsnitt"/>
        <w:numPr>
          <w:ilvl w:val="0"/>
          <w:numId w:val="3"/>
        </w:numPr>
      </w:pPr>
      <w:r>
        <w:t>Oversikt</w:t>
      </w:r>
      <w:r w:rsidR="00056DB4">
        <w:t xml:space="preserve"> over </w:t>
      </w:r>
      <w:r w:rsidR="00F24B93">
        <w:t>idrettsanleggene i kommunen</w:t>
      </w:r>
    </w:p>
    <w:p w:rsidR="00434E08" w:rsidP="00434E08" w:rsidRDefault="00434E08" w14:paraId="068E7904" w14:textId="2E28CE35">
      <w:pPr>
        <w:pStyle w:val="Listeavsnitt"/>
        <w:numPr>
          <w:ilvl w:val="0"/>
          <w:numId w:val="3"/>
        </w:numPr>
      </w:pPr>
      <w:r>
        <w:t>Oversikt over det lokale behovet for idrettsanlegg</w:t>
      </w:r>
    </w:p>
    <w:p w:rsidR="00434E08" w:rsidP="00434E08" w:rsidRDefault="00434E08" w14:paraId="616A0641" w14:textId="35691C19">
      <w:pPr>
        <w:pStyle w:val="Listeavsnitt"/>
        <w:numPr>
          <w:ilvl w:val="0"/>
          <w:numId w:val="3"/>
        </w:numPr>
      </w:pPr>
      <w:r>
        <w:t>Oversikt over det regionale behovet for idrettsanlegg, er det noen av de lokale anleggene som kan være regionale anlegg?</w:t>
      </w:r>
    </w:p>
    <w:p w:rsidR="00434E08" w:rsidP="00434E08" w:rsidRDefault="00434E08" w14:paraId="4BA8CBCD" w14:textId="63422272">
      <w:pPr>
        <w:pStyle w:val="Listeavsnitt"/>
        <w:ind w:left="1440"/>
      </w:pPr>
      <w:r>
        <w:t xml:space="preserve">Kjennetegn på slike anlegg: </w:t>
      </w:r>
    </w:p>
    <w:p w:rsidRPr="00434E08" w:rsidR="00434E08" w:rsidP="00434E08" w:rsidRDefault="00434E08" w14:paraId="360B2F52" w14:textId="77777777">
      <w:pPr>
        <w:pStyle w:val="Listeavsnitt"/>
        <w:numPr>
          <w:ilvl w:val="0"/>
          <w:numId w:val="7"/>
        </w:numPr>
      </w:pPr>
      <w:r w:rsidRPr="00434E08">
        <w:t xml:space="preserve">Større kostnadskrevende anlegg som er krevende å realisere med dagens rammer </w:t>
      </w:r>
    </w:p>
    <w:p w:rsidRPr="00434E08" w:rsidR="00434E08" w:rsidP="00434E08" w:rsidRDefault="00434E08" w14:paraId="66231B21" w14:textId="77777777">
      <w:pPr>
        <w:pStyle w:val="Listeavsnitt"/>
        <w:numPr>
          <w:ilvl w:val="0"/>
          <w:numId w:val="7"/>
        </w:numPr>
      </w:pPr>
      <w:r w:rsidRPr="00434E08">
        <w:t xml:space="preserve">Større trenings- og rekrutteringsanlegg som gir flerbruksmulighet på tvers av idretter og aktiviteter </w:t>
      </w:r>
    </w:p>
    <w:p w:rsidRPr="00434E08" w:rsidR="00434E08" w:rsidP="00434E08" w:rsidRDefault="00434E08" w14:paraId="6BD49F9F" w14:textId="77777777">
      <w:pPr>
        <w:pStyle w:val="Listeavsnitt"/>
        <w:numPr>
          <w:ilvl w:val="0"/>
          <w:numId w:val="7"/>
        </w:numPr>
      </w:pPr>
      <w:r w:rsidRPr="00434E08">
        <w:t xml:space="preserve">Spesiell anleggstype som ikke finnes i en bestemt region, med stort potensiale for aktivitet ved realisering </w:t>
      </w:r>
    </w:p>
    <w:p w:rsidRPr="00434E08" w:rsidR="00434E08" w:rsidP="00434E08" w:rsidRDefault="00434E08" w14:paraId="56FC8069" w14:textId="77777777">
      <w:pPr>
        <w:pStyle w:val="Listeavsnitt"/>
        <w:numPr>
          <w:ilvl w:val="0"/>
          <w:numId w:val="7"/>
        </w:numPr>
      </w:pPr>
      <w:r w:rsidRPr="00434E08">
        <w:t xml:space="preserve">Anlegg tilpasset større arrangementer eller mesterskapsanlegg som faller utenfor nasjonalanleggsordningen </w:t>
      </w:r>
    </w:p>
    <w:p w:rsidR="00434E08" w:rsidP="00434E08" w:rsidRDefault="00434E08" w14:paraId="21AAFBE0" w14:textId="24C62515">
      <w:pPr>
        <w:pStyle w:val="Listeavsnitt"/>
        <w:numPr>
          <w:ilvl w:val="0"/>
          <w:numId w:val="7"/>
        </w:numPr>
      </w:pPr>
      <w:r w:rsidRPr="00434E08">
        <w:t>Anlegg som løser et kritisk behov i sitt område/region (f.eks. lange ventelister)</w:t>
      </w:r>
    </w:p>
    <w:p w:rsidR="00434E08" w:rsidP="00434E08" w:rsidRDefault="00434E08" w14:paraId="135C00E4" w14:textId="67465594">
      <w:pPr>
        <w:pStyle w:val="Listeavsnitt"/>
        <w:numPr>
          <w:ilvl w:val="0"/>
          <w:numId w:val="3"/>
        </w:numPr>
      </w:pPr>
      <w:r>
        <w:t xml:space="preserve">Ved </w:t>
      </w:r>
      <w:proofErr w:type="spellStart"/>
      <w:r>
        <w:t>evt</w:t>
      </w:r>
      <w:proofErr w:type="spellEnd"/>
      <w:r>
        <w:t xml:space="preserve"> behov for store regionale anlegg, hvorfor må anlegget bygges</w:t>
      </w:r>
      <w:r w:rsidR="00D62C8A">
        <w:t xml:space="preserve"> (kan være en eller flere)</w:t>
      </w:r>
      <w:r>
        <w:t>?</w:t>
      </w:r>
    </w:p>
    <w:p w:rsidRPr="00434E08" w:rsidR="00434E08" w:rsidP="00434E08" w:rsidRDefault="00434E08" w14:paraId="3FB8EE6C" w14:textId="34AD2F3F">
      <w:pPr>
        <w:pStyle w:val="Listeavsnitt"/>
        <w:numPr>
          <w:ilvl w:val="1"/>
          <w:numId w:val="3"/>
        </w:numPr>
      </w:pPr>
      <w:r w:rsidRPr="00434E08">
        <w:t>Lange ventelister </w:t>
      </w:r>
    </w:p>
    <w:p w:rsidRPr="00434E08" w:rsidR="00434E08" w:rsidP="00434E08" w:rsidRDefault="00434E08" w14:paraId="349F7AE1" w14:textId="0A46761B">
      <w:pPr>
        <w:pStyle w:val="Listeavsnitt"/>
        <w:numPr>
          <w:ilvl w:val="1"/>
          <w:numId w:val="3"/>
        </w:numPr>
      </w:pPr>
      <w:r w:rsidRPr="00434E08">
        <w:t xml:space="preserve">Anleggstypen finnes ikke her </w:t>
      </w:r>
    </w:p>
    <w:p w:rsidRPr="00434E08" w:rsidR="00434E08" w:rsidP="00434E08" w:rsidRDefault="00434E08" w14:paraId="6539D4D1" w14:textId="10282677">
      <w:pPr>
        <w:pStyle w:val="Listeavsnitt"/>
        <w:numPr>
          <w:ilvl w:val="1"/>
          <w:numId w:val="3"/>
        </w:numPr>
      </w:pPr>
      <w:r w:rsidRPr="00434E08">
        <w:t>Dagens anlegg er ikke egnet til dagens bruk/krav</w:t>
      </w:r>
    </w:p>
    <w:p w:rsidRPr="00434E08" w:rsidR="00434E08" w:rsidP="00434E08" w:rsidRDefault="00434E08" w14:paraId="76A62FE9" w14:textId="2DC64F9D">
      <w:pPr>
        <w:pStyle w:val="Listeavsnitt"/>
        <w:numPr>
          <w:ilvl w:val="1"/>
          <w:numId w:val="3"/>
        </w:numPr>
      </w:pPr>
      <w:r w:rsidRPr="00434E08">
        <w:t>Geografisk avstand og reisevei til dagens anlegg</w:t>
      </w:r>
    </w:p>
    <w:p w:rsidRPr="00434E08" w:rsidR="00434E08" w:rsidP="00434E08" w:rsidRDefault="00434E08" w14:paraId="6089039D" w14:textId="25286705">
      <w:pPr>
        <w:pStyle w:val="Listeavsnitt"/>
        <w:numPr>
          <w:ilvl w:val="1"/>
          <w:numId w:val="3"/>
        </w:numPr>
      </w:pPr>
      <w:r w:rsidRPr="00434E08">
        <w:t>Anlegg til større arrangement</w:t>
      </w:r>
    </w:p>
    <w:p w:rsidRPr="00434E08" w:rsidR="00434E08" w:rsidP="00434E08" w:rsidRDefault="00434E08" w14:paraId="035C958D" w14:textId="67E3033D">
      <w:pPr>
        <w:pStyle w:val="Listeavsnitt"/>
        <w:numPr>
          <w:ilvl w:val="1"/>
          <w:numId w:val="3"/>
        </w:numPr>
      </w:pPr>
      <w:r w:rsidRPr="00434E08">
        <w:t xml:space="preserve">Behov for et regionanlegg for mange innenfor samme idrett </w:t>
      </w:r>
      <w:r w:rsidRPr="00434E08">
        <w:br/>
      </w:r>
      <w:r w:rsidRPr="00434E08">
        <w:t>= alle reiser dit f.eks.  (typisk interkommunalt)</w:t>
      </w:r>
    </w:p>
    <w:p w:rsidRPr="00434E08" w:rsidR="00434E08" w:rsidP="00434E08" w:rsidRDefault="00434E08" w14:paraId="11E1EAD6" w14:textId="77777777">
      <w:pPr>
        <w:pStyle w:val="Listeavsnitt"/>
        <w:numPr>
          <w:ilvl w:val="1"/>
          <w:numId w:val="3"/>
        </w:numPr>
      </w:pPr>
      <w:r w:rsidRPr="00434E08">
        <w:t>Behov for et nasjonalanlegg / mesterskapsanlegg</w:t>
      </w:r>
    </w:p>
    <w:p w:rsidR="00434E08" w:rsidP="00434E08" w:rsidRDefault="00434E08" w14:paraId="3927E562" w14:textId="4CDCB03D">
      <w:pPr>
        <w:pStyle w:val="Listeavsnitt"/>
        <w:numPr>
          <w:ilvl w:val="0"/>
          <w:numId w:val="3"/>
        </w:numPr>
      </w:pPr>
      <w:r>
        <w:t xml:space="preserve">Ved </w:t>
      </w:r>
      <w:proofErr w:type="spellStart"/>
      <w:r>
        <w:t>evt</w:t>
      </w:r>
      <w:proofErr w:type="spellEnd"/>
      <w:r>
        <w:t xml:space="preserve"> behov for store regionale anlegg, hva er tidshorisont og realisme?</w:t>
      </w:r>
    </w:p>
    <w:p w:rsidRPr="00434E08" w:rsidR="00434E08" w:rsidP="00D62C8A" w:rsidRDefault="00434E08" w14:paraId="0D3F080D" w14:textId="4187BB09">
      <w:pPr>
        <w:pStyle w:val="Listeavsnitt"/>
        <w:numPr>
          <w:ilvl w:val="1"/>
          <w:numId w:val="8"/>
        </w:numPr>
      </w:pPr>
      <w:r w:rsidRPr="00434E08">
        <w:t>Hvilke av de syv anleggsbehovene svarer prosjektet ut?</w:t>
      </w:r>
      <w:r w:rsidR="000B1D1B">
        <w:t xml:space="preserve"> (Besvar så </w:t>
      </w:r>
      <w:r w:rsidR="00B434EB">
        <w:t>utfyllende som mulig).</w:t>
      </w:r>
    </w:p>
    <w:p w:rsidRPr="00434E08" w:rsidR="00434E08" w:rsidP="00D62C8A" w:rsidRDefault="00434E08" w14:paraId="46249F35" w14:textId="77777777">
      <w:pPr>
        <w:pStyle w:val="Listeavsnitt"/>
        <w:numPr>
          <w:ilvl w:val="1"/>
          <w:numId w:val="8"/>
        </w:numPr>
      </w:pPr>
      <w:r w:rsidRPr="00434E08">
        <w:t xml:space="preserve">Er det flere anleggstyper som skal kombineres i prosjektet? </w:t>
      </w:r>
    </w:p>
    <w:p w:rsidRPr="00434E08" w:rsidR="00434E08" w:rsidP="00D62C8A" w:rsidRDefault="00434E08" w14:paraId="05FC8ED9" w14:textId="77777777">
      <w:pPr>
        <w:pStyle w:val="Listeavsnitt"/>
        <w:numPr>
          <w:ilvl w:val="1"/>
          <w:numId w:val="8"/>
        </w:numPr>
      </w:pPr>
      <w:r w:rsidRPr="00434E08">
        <w:t>Er anlegget omtalt eller prioritert i kommunedelplanen for idrett i den aktuelle kommunen?</w:t>
      </w:r>
    </w:p>
    <w:p w:rsidRPr="00434E08" w:rsidR="00434E08" w:rsidP="00D62C8A" w:rsidRDefault="00434E08" w14:paraId="4500BF19" w14:textId="77777777">
      <w:pPr>
        <w:pStyle w:val="Listeavsnitt"/>
        <w:numPr>
          <w:ilvl w:val="1"/>
          <w:numId w:val="8"/>
        </w:numPr>
      </w:pPr>
      <w:r w:rsidRPr="00434E08">
        <w:t>Har prosjektet/behovet areal avsatt til anlegget i kommuneplanens arealdel?</w:t>
      </w:r>
    </w:p>
    <w:p w:rsidRPr="00434E08" w:rsidR="00434E08" w:rsidP="00D62C8A" w:rsidRDefault="00434E08" w14:paraId="48AFF8A0" w14:textId="77777777">
      <w:pPr>
        <w:pStyle w:val="Listeavsnitt"/>
        <w:numPr>
          <w:ilvl w:val="1"/>
          <w:numId w:val="8"/>
        </w:numPr>
      </w:pPr>
      <w:r w:rsidRPr="00434E08">
        <w:t xml:space="preserve">Er det behov for reguleringsprosess for aktuelt areal? </w:t>
      </w:r>
    </w:p>
    <w:p w:rsidRPr="00434E08" w:rsidR="00434E08" w:rsidP="00D62C8A" w:rsidRDefault="00434E08" w14:paraId="21E1E419" w14:textId="77777777">
      <w:pPr>
        <w:pStyle w:val="Listeavsnitt"/>
        <w:numPr>
          <w:ilvl w:val="1"/>
          <w:numId w:val="8"/>
        </w:numPr>
      </w:pPr>
      <w:r w:rsidRPr="00434E08">
        <w:t xml:space="preserve">Hvem er prosjekteier, hvem er tenkt å bygge og hvem er tenkt å drifte anlegget? </w:t>
      </w:r>
    </w:p>
    <w:p w:rsidRPr="00434E08" w:rsidR="00434E08" w:rsidP="00D62C8A" w:rsidRDefault="00434E08" w14:paraId="71F861FB" w14:textId="77777777">
      <w:pPr>
        <w:pStyle w:val="Listeavsnitt"/>
        <w:numPr>
          <w:ilvl w:val="1"/>
          <w:numId w:val="8"/>
        </w:numPr>
      </w:pPr>
      <w:r w:rsidRPr="00434E08">
        <w:t xml:space="preserve">Hva er framdriftsstatus på prosjektet i dag? </w:t>
      </w:r>
    </w:p>
    <w:p w:rsidRPr="00434E08" w:rsidR="00434E08" w:rsidP="00D62C8A" w:rsidRDefault="00434E08" w14:paraId="60D3BE49" w14:textId="77777777">
      <w:pPr>
        <w:pStyle w:val="Listeavsnitt"/>
        <w:numPr>
          <w:ilvl w:val="1"/>
          <w:numId w:val="8"/>
        </w:numPr>
      </w:pPr>
      <w:r w:rsidRPr="00434E08">
        <w:t xml:space="preserve">Er det gjennomført et kostnadsestimat? </w:t>
      </w:r>
    </w:p>
    <w:p w:rsidRPr="00434E08" w:rsidR="00434E08" w:rsidP="00D62C8A" w:rsidRDefault="00434E08" w14:paraId="4B360BAF" w14:textId="2083DE0D">
      <w:pPr>
        <w:pStyle w:val="Listeavsnitt"/>
        <w:numPr>
          <w:ilvl w:val="1"/>
          <w:numId w:val="8"/>
        </w:numPr>
      </w:pPr>
      <w:r w:rsidRPr="00434E08">
        <w:t xml:space="preserve">Er det estimert byggestart og ferdigstillelse? </w:t>
      </w:r>
    </w:p>
    <w:sectPr w:rsidRPr="00434E08" w:rsidR="00434E0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08E"/>
    <w:multiLevelType w:val="hybridMultilevel"/>
    <w:tmpl w:val="9B06A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22EF"/>
    <w:multiLevelType w:val="hybridMultilevel"/>
    <w:tmpl w:val="C45A582E"/>
    <w:lvl w:ilvl="0" w:tplc="4A8435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9885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96E2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6E21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C8827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76A3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91847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60A18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C493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6790"/>
    <w:multiLevelType w:val="hybridMultilevel"/>
    <w:tmpl w:val="77601E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1596"/>
    <w:multiLevelType w:val="hybridMultilevel"/>
    <w:tmpl w:val="B4DC06D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8C1D66"/>
    <w:multiLevelType w:val="hybridMultilevel"/>
    <w:tmpl w:val="F43063DE"/>
    <w:lvl w:ilvl="0" w:tplc="B060F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25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A41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C20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E5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005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D0A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62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A4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A4965"/>
    <w:multiLevelType w:val="hybridMultilevel"/>
    <w:tmpl w:val="242644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279"/>
    <w:multiLevelType w:val="hybridMultilevel"/>
    <w:tmpl w:val="493A9EA4"/>
    <w:lvl w:ilvl="0" w:tplc="6FCC5D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2932AA56" w:tentative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31142972" w:tentative="1">
      <w:start w:val="1"/>
      <w:numFmt w:val="lowerLetter"/>
      <w:lvlText w:val="%3)"/>
      <w:lvlJc w:val="left"/>
      <w:pPr>
        <w:tabs>
          <w:tab w:val="num" w:pos="2868"/>
        </w:tabs>
        <w:ind w:left="2868" w:hanging="360"/>
      </w:pPr>
    </w:lvl>
    <w:lvl w:ilvl="3" w:tplc="766A1BF6" w:tentative="1">
      <w:start w:val="1"/>
      <w:numFmt w:val="lowerLetter"/>
      <w:lvlText w:val="%4)"/>
      <w:lvlJc w:val="left"/>
      <w:pPr>
        <w:tabs>
          <w:tab w:val="num" w:pos="3588"/>
        </w:tabs>
        <w:ind w:left="3588" w:hanging="360"/>
      </w:pPr>
    </w:lvl>
    <w:lvl w:ilvl="4" w:tplc="F8E64BE0" w:tentative="1">
      <w:start w:val="1"/>
      <w:numFmt w:val="lowerLetter"/>
      <w:lvlText w:val="%5)"/>
      <w:lvlJc w:val="left"/>
      <w:pPr>
        <w:tabs>
          <w:tab w:val="num" w:pos="4308"/>
        </w:tabs>
        <w:ind w:left="4308" w:hanging="360"/>
      </w:pPr>
    </w:lvl>
    <w:lvl w:ilvl="5" w:tplc="54081E62" w:tentative="1">
      <w:start w:val="1"/>
      <w:numFmt w:val="lowerLetter"/>
      <w:lvlText w:val="%6)"/>
      <w:lvlJc w:val="left"/>
      <w:pPr>
        <w:tabs>
          <w:tab w:val="num" w:pos="5028"/>
        </w:tabs>
        <w:ind w:left="5028" w:hanging="360"/>
      </w:pPr>
    </w:lvl>
    <w:lvl w:ilvl="6" w:tplc="1BFE4692" w:tentative="1">
      <w:start w:val="1"/>
      <w:numFmt w:val="lowerLetter"/>
      <w:lvlText w:val="%7)"/>
      <w:lvlJc w:val="left"/>
      <w:pPr>
        <w:tabs>
          <w:tab w:val="num" w:pos="5748"/>
        </w:tabs>
        <w:ind w:left="5748" w:hanging="360"/>
      </w:pPr>
    </w:lvl>
    <w:lvl w:ilvl="7" w:tplc="BB02F2FA" w:tentative="1">
      <w:start w:val="1"/>
      <w:numFmt w:val="lowerLetter"/>
      <w:lvlText w:val="%8)"/>
      <w:lvlJc w:val="left"/>
      <w:pPr>
        <w:tabs>
          <w:tab w:val="num" w:pos="6468"/>
        </w:tabs>
        <w:ind w:left="6468" w:hanging="360"/>
      </w:pPr>
    </w:lvl>
    <w:lvl w:ilvl="8" w:tplc="E1529402" w:tentative="1">
      <w:start w:val="1"/>
      <w:numFmt w:val="lowerLetter"/>
      <w:lvlText w:val="%9)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654837CC"/>
    <w:multiLevelType w:val="hybridMultilevel"/>
    <w:tmpl w:val="A890507E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868"/>
        </w:tabs>
        <w:ind w:left="2868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5028"/>
        </w:tabs>
        <w:ind w:left="5028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7188"/>
        </w:tabs>
        <w:ind w:left="7188" w:hanging="360"/>
      </w:pPr>
    </w:lvl>
  </w:abstractNum>
  <w:num w:numId="1" w16cid:durableId="1767580278">
    <w:abstractNumId w:val="2"/>
  </w:num>
  <w:num w:numId="2" w16cid:durableId="2143036065">
    <w:abstractNumId w:val="3"/>
  </w:num>
  <w:num w:numId="3" w16cid:durableId="1852913357">
    <w:abstractNumId w:val="5"/>
  </w:num>
  <w:num w:numId="4" w16cid:durableId="1076782574">
    <w:abstractNumId w:val="6"/>
  </w:num>
  <w:num w:numId="5" w16cid:durableId="1023479095">
    <w:abstractNumId w:val="1"/>
  </w:num>
  <w:num w:numId="6" w16cid:durableId="470173090">
    <w:abstractNumId w:val="4"/>
  </w:num>
  <w:num w:numId="7" w16cid:durableId="1253272548">
    <w:abstractNumId w:val="7"/>
  </w:num>
  <w:num w:numId="8" w16cid:durableId="189368730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08"/>
    <w:rsid w:val="00056DB4"/>
    <w:rsid w:val="000B1D1B"/>
    <w:rsid w:val="0010706E"/>
    <w:rsid w:val="00252016"/>
    <w:rsid w:val="00434E08"/>
    <w:rsid w:val="00B434EB"/>
    <w:rsid w:val="00B435ED"/>
    <w:rsid w:val="00B96119"/>
    <w:rsid w:val="00CF11CE"/>
    <w:rsid w:val="00D62C8A"/>
    <w:rsid w:val="00F24B93"/>
    <w:rsid w:val="00FF3F89"/>
    <w:rsid w:val="57413864"/>
    <w:rsid w:val="7EACF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D40C"/>
  <w15:chartTrackingRefBased/>
  <w15:docId w15:val="{B9CEC7F6-CB9F-4BC0-8FBE-3443D3FAA3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4E0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4E0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4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4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4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4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4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4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4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434E0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434E0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434E0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434E08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434E08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434E08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434E08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434E08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434E0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34E0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434E0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4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434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34E08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434E0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34E0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34E0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34E0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434E0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34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5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6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3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5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1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2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8" ma:contentTypeDescription="Opprett et nytt dokument." ma:contentTypeScope="" ma:versionID="18f2a8366b128d8bbdc0d30cb898c7f8">
  <xsd:schema xmlns:xsd="http://www.w3.org/2001/XMLSchema" xmlns:xs="http://www.w3.org/2001/XMLSchema" xmlns:p="http://schemas.microsoft.com/office/2006/metadata/properties" xmlns:ns2="0407ded1-0cca-4a9c-a9ed-3adc42b62707" xmlns:ns3="1b3efd35-8258-464b-ae98-a25615be8447" xmlns:ns4="9e538389-cabc-4d4e-918a-8beb7ac0ecaa" targetNamespace="http://schemas.microsoft.com/office/2006/metadata/properties" ma:root="true" ma:fieldsID="462c345424566b2b4afdf6892fcbb5ed" ns2:_="" ns3:_="" ns4:_="">
    <xsd:import namespace="0407ded1-0cca-4a9c-a9ed-3adc42b62707"/>
    <xsd:import namespace="1b3efd35-8258-464b-ae98-a25615be844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6606bc2-46f1-45f8-b152-2b40644be5d8}" ma:internalName="TaxCatchAll" ma:showField="CatchAllData" ma:web="1b3efd35-8258-464b-ae98-a25615be8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ded1-0cca-4a9c-a9ed-3adc42b627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E64FB92A-F557-4182-856C-C5A507014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DFD0E-F687-4CC5-8C0C-ED069652D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509FD-0C96-4C03-94D4-81F08B836E3F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1b3efd35-8258-464b-ae98-a25615be8447"/>
    <ds:schemaRef ds:uri="http://schemas.openxmlformats.org/package/2006/metadata/core-properties"/>
    <ds:schemaRef ds:uri="9e538389-cabc-4d4e-918a-8beb7ac0ecaa"/>
    <ds:schemaRef ds:uri="0407ded1-0cca-4a9c-a9ed-3adc42b62707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Odsæter, Morten</dc:creator>
  <keywords/>
  <dc:description/>
  <lastModifiedBy>Odsæter, Morten</lastModifiedBy>
  <revision>3</revision>
  <dcterms:created xsi:type="dcterms:W3CDTF">2024-12-11T08:08:00.0000000Z</dcterms:created>
  <dcterms:modified xsi:type="dcterms:W3CDTF">2024-12-11T08:28:29.8257372Z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MediaServiceImageTags">
    <vt:lpwstr/>
  </property>
</Properties>
</file>